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2836"/>
        <w:gridCol w:w="2802"/>
      </w:tblGrid>
      <w:tr w:rsidR="001C62B4" w14:paraId="01F0A612" w14:textId="77777777" w:rsidTr="001C62B4">
        <w:tc>
          <w:tcPr>
            <w:tcW w:w="2881" w:type="dxa"/>
          </w:tcPr>
          <w:p w14:paraId="6E5E8DA3" w14:textId="77777777" w:rsidR="001C62B4" w:rsidRDefault="001C62B4" w:rsidP="001C62B4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62B6C28" wp14:editId="7AE12E11">
                  <wp:extent cx="1152525" cy="1152525"/>
                  <wp:effectExtent l="19050" t="0" r="9525" b="0"/>
                  <wp:docPr id="1" name="0 Imagen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14:paraId="3C6CA0B9" w14:textId="4FCD8B7E" w:rsidR="001C62B4" w:rsidRDefault="00972A62">
            <w:r>
              <w:t xml:space="preserve">TEMPORADA </w:t>
            </w:r>
            <w:r w:rsidR="00AD42B0">
              <w:t>2020</w:t>
            </w:r>
            <w:r w:rsidR="001C62B4">
              <w:t>-20</w:t>
            </w:r>
            <w:r w:rsidR="00AD42B0">
              <w:t>21</w:t>
            </w:r>
            <w:bookmarkStart w:id="0" w:name="_GoBack"/>
            <w:bookmarkEnd w:id="0"/>
          </w:p>
        </w:tc>
        <w:tc>
          <w:tcPr>
            <w:tcW w:w="2882" w:type="dxa"/>
          </w:tcPr>
          <w:p w14:paraId="2E5EB273" w14:textId="2DD4BDBA" w:rsidR="001C62B4" w:rsidRDefault="001C62B4"/>
        </w:tc>
      </w:tr>
      <w:tr w:rsidR="001C62B4" w14:paraId="54EC8C26" w14:textId="77777777" w:rsidTr="001C62B4">
        <w:tc>
          <w:tcPr>
            <w:tcW w:w="2881" w:type="dxa"/>
          </w:tcPr>
          <w:p w14:paraId="081FAE2D" w14:textId="77777777" w:rsidR="001C62B4" w:rsidRDefault="001C62B4"/>
        </w:tc>
        <w:tc>
          <w:tcPr>
            <w:tcW w:w="2881" w:type="dxa"/>
          </w:tcPr>
          <w:p w14:paraId="42699937" w14:textId="77777777" w:rsidR="001C62B4" w:rsidRPr="001C62B4" w:rsidRDefault="001C62B4" w:rsidP="001C62B4">
            <w:pPr>
              <w:jc w:val="center"/>
              <w:rPr>
                <w:b/>
              </w:rPr>
            </w:pPr>
            <w:r w:rsidRPr="001C62B4">
              <w:rPr>
                <w:b/>
              </w:rPr>
              <w:t>CESIÓN</w:t>
            </w:r>
          </w:p>
        </w:tc>
        <w:tc>
          <w:tcPr>
            <w:tcW w:w="2882" w:type="dxa"/>
          </w:tcPr>
          <w:p w14:paraId="6827AB89" w14:textId="77777777" w:rsidR="001C62B4" w:rsidRDefault="001C62B4"/>
        </w:tc>
      </w:tr>
    </w:tbl>
    <w:p w14:paraId="11C95E6E" w14:textId="77777777" w:rsidR="00EC761E" w:rsidRDefault="00EC761E"/>
    <w:p w14:paraId="75386684" w14:textId="77777777" w:rsidR="001C62B4" w:rsidRDefault="001C62B4" w:rsidP="001C62B4">
      <w:pPr>
        <w:jc w:val="right"/>
      </w:pPr>
      <w:r>
        <w:t>Impreso oficial para cesiones.-</w:t>
      </w:r>
    </w:p>
    <w:p w14:paraId="0FC1DDE0" w14:textId="77777777" w:rsidR="001C62B4" w:rsidRDefault="001C62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62B4" w14:paraId="277EC30D" w14:textId="77777777" w:rsidTr="001C62B4">
        <w:tc>
          <w:tcPr>
            <w:tcW w:w="4322" w:type="dxa"/>
          </w:tcPr>
          <w:p w14:paraId="1B69A109" w14:textId="77777777" w:rsidR="001C62B4" w:rsidRDefault="001C62B4">
            <w:r>
              <w:t>CLUB CEDENTE</w:t>
            </w:r>
          </w:p>
        </w:tc>
        <w:tc>
          <w:tcPr>
            <w:tcW w:w="4322" w:type="dxa"/>
          </w:tcPr>
          <w:p w14:paraId="3E5394C3" w14:textId="77777777" w:rsidR="001C62B4" w:rsidRDefault="001C62B4" w:rsidP="001C62B4">
            <w:r>
              <w:t>CLUB RECEPTOR</w:t>
            </w:r>
          </w:p>
        </w:tc>
      </w:tr>
      <w:tr w:rsidR="001C62B4" w14:paraId="6CAF47DF" w14:textId="77777777" w:rsidTr="001C62B4">
        <w:tc>
          <w:tcPr>
            <w:tcW w:w="4322" w:type="dxa"/>
          </w:tcPr>
          <w:p w14:paraId="450D84C4" w14:textId="77777777" w:rsidR="001C62B4" w:rsidRDefault="001C62B4"/>
        </w:tc>
        <w:tc>
          <w:tcPr>
            <w:tcW w:w="4322" w:type="dxa"/>
          </w:tcPr>
          <w:p w14:paraId="32AB3223" w14:textId="77777777" w:rsidR="001C62B4" w:rsidRDefault="001C62B4"/>
        </w:tc>
      </w:tr>
      <w:tr w:rsidR="001C62B4" w14:paraId="5ACE41FC" w14:textId="77777777" w:rsidTr="001C62B4">
        <w:trPr>
          <w:trHeight w:val="2391"/>
        </w:trPr>
        <w:tc>
          <w:tcPr>
            <w:tcW w:w="4322" w:type="dxa"/>
          </w:tcPr>
          <w:p w14:paraId="1B652A14" w14:textId="77777777" w:rsidR="001C62B4" w:rsidRDefault="001C62B4"/>
          <w:p w14:paraId="130C02AE" w14:textId="77777777" w:rsidR="001C62B4" w:rsidRDefault="001C62B4"/>
          <w:p w14:paraId="4ECF96A4" w14:textId="77777777" w:rsidR="001C62B4" w:rsidRDefault="001C62B4"/>
          <w:p w14:paraId="0CD2EBB8" w14:textId="77777777" w:rsidR="001C62B4" w:rsidRDefault="001C62B4"/>
          <w:p w14:paraId="12A9B907" w14:textId="77777777" w:rsidR="001C62B4" w:rsidRDefault="001C62B4"/>
          <w:p w14:paraId="142C0A74" w14:textId="77777777" w:rsidR="001C62B4" w:rsidRDefault="001C62B4"/>
          <w:p w14:paraId="7899AD7F" w14:textId="77777777" w:rsidR="001C62B4" w:rsidRDefault="001C62B4"/>
          <w:p w14:paraId="3AA1EB88" w14:textId="77777777" w:rsidR="001C62B4" w:rsidRDefault="001C62B4"/>
          <w:p w14:paraId="70D586C3" w14:textId="77777777" w:rsidR="001C62B4" w:rsidRDefault="001C62B4">
            <w:r>
              <w:t>Sello y Firma del/la delegad@</w:t>
            </w:r>
          </w:p>
        </w:tc>
        <w:tc>
          <w:tcPr>
            <w:tcW w:w="4322" w:type="dxa"/>
          </w:tcPr>
          <w:p w14:paraId="4A9FD62F" w14:textId="77777777" w:rsidR="001C62B4" w:rsidRDefault="001C62B4"/>
          <w:p w14:paraId="70E89FEA" w14:textId="77777777" w:rsidR="001C62B4" w:rsidRDefault="001C62B4"/>
          <w:p w14:paraId="274BC1DB" w14:textId="77777777" w:rsidR="001C62B4" w:rsidRDefault="001C62B4"/>
          <w:p w14:paraId="2058AD20" w14:textId="77777777" w:rsidR="001C62B4" w:rsidRDefault="001C62B4"/>
          <w:p w14:paraId="04F671CE" w14:textId="77777777" w:rsidR="001C62B4" w:rsidRDefault="001C62B4"/>
          <w:p w14:paraId="7D78A2C1" w14:textId="77777777" w:rsidR="001C62B4" w:rsidRDefault="001C62B4"/>
          <w:p w14:paraId="1808CBCA" w14:textId="77777777" w:rsidR="001C62B4" w:rsidRDefault="001C62B4"/>
          <w:p w14:paraId="247EB9A9" w14:textId="77777777" w:rsidR="001C62B4" w:rsidRDefault="001C62B4"/>
          <w:p w14:paraId="2CA5417E" w14:textId="77777777" w:rsidR="001C62B4" w:rsidRDefault="001C62B4">
            <w:r>
              <w:t>Sello y Firma del/la delegad@</w:t>
            </w:r>
          </w:p>
        </w:tc>
      </w:tr>
    </w:tbl>
    <w:p w14:paraId="35C637C4" w14:textId="77777777" w:rsidR="001C62B4" w:rsidRDefault="001C62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172"/>
        <w:gridCol w:w="2168"/>
        <w:gridCol w:w="1948"/>
      </w:tblGrid>
      <w:tr w:rsidR="001C62B4" w14:paraId="6137E681" w14:textId="77777777" w:rsidTr="001C62B4">
        <w:tc>
          <w:tcPr>
            <w:tcW w:w="2262" w:type="dxa"/>
          </w:tcPr>
          <w:p w14:paraId="10561E2B" w14:textId="77777777" w:rsidR="001C62B4" w:rsidRDefault="001C62B4">
            <w:r>
              <w:t>Nombre y apellidos del Pelotari</w:t>
            </w:r>
          </w:p>
        </w:tc>
        <w:tc>
          <w:tcPr>
            <w:tcW w:w="2232" w:type="dxa"/>
          </w:tcPr>
          <w:p w14:paraId="52D0016E" w14:textId="77777777" w:rsidR="001C62B4" w:rsidRDefault="001C62B4">
            <w:r>
              <w:t>Nº de Licencia</w:t>
            </w:r>
          </w:p>
        </w:tc>
        <w:tc>
          <w:tcPr>
            <w:tcW w:w="2228" w:type="dxa"/>
          </w:tcPr>
          <w:p w14:paraId="10D3C071" w14:textId="77777777" w:rsidR="001C62B4" w:rsidRDefault="001C62B4">
            <w:r>
              <w:t>Periodo de Cesión</w:t>
            </w:r>
          </w:p>
          <w:p w14:paraId="268A5C9C" w14:textId="77777777" w:rsidR="001C62B4" w:rsidRDefault="001C62B4">
            <w:r>
              <w:t>Desde - Hasta</w:t>
            </w:r>
          </w:p>
        </w:tc>
        <w:tc>
          <w:tcPr>
            <w:tcW w:w="1998" w:type="dxa"/>
          </w:tcPr>
          <w:p w14:paraId="250F90EF" w14:textId="77777777" w:rsidR="001C62B4" w:rsidRDefault="001C62B4">
            <w:r>
              <w:t>Firma del/la Pelotari</w:t>
            </w:r>
          </w:p>
        </w:tc>
      </w:tr>
      <w:tr w:rsidR="001C62B4" w14:paraId="75DF1909" w14:textId="77777777" w:rsidTr="001C62B4">
        <w:tc>
          <w:tcPr>
            <w:tcW w:w="2262" w:type="dxa"/>
          </w:tcPr>
          <w:p w14:paraId="3892E038" w14:textId="77777777" w:rsidR="001C62B4" w:rsidRDefault="001C62B4"/>
          <w:p w14:paraId="75B099C2" w14:textId="77777777" w:rsidR="001C62B4" w:rsidRDefault="001C62B4"/>
          <w:p w14:paraId="1307AA61" w14:textId="77777777" w:rsidR="001C62B4" w:rsidRDefault="001C62B4"/>
          <w:p w14:paraId="28200B4E" w14:textId="77777777" w:rsidR="001C62B4" w:rsidRDefault="001C62B4"/>
        </w:tc>
        <w:tc>
          <w:tcPr>
            <w:tcW w:w="2232" w:type="dxa"/>
          </w:tcPr>
          <w:p w14:paraId="705E6E6C" w14:textId="77777777" w:rsidR="001C62B4" w:rsidRDefault="001C62B4"/>
        </w:tc>
        <w:tc>
          <w:tcPr>
            <w:tcW w:w="2228" w:type="dxa"/>
          </w:tcPr>
          <w:p w14:paraId="71BF2330" w14:textId="77777777" w:rsidR="001C62B4" w:rsidRDefault="001C62B4"/>
        </w:tc>
        <w:tc>
          <w:tcPr>
            <w:tcW w:w="1998" w:type="dxa"/>
          </w:tcPr>
          <w:p w14:paraId="4CB5CF50" w14:textId="77777777" w:rsidR="001C62B4" w:rsidRDefault="001C62B4"/>
        </w:tc>
      </w:tr>
    </w:tbl>
    <w:p w14:paraId="0AD05A78" w14:textId="77777777" w:rsidR="001C62B4" w:rsidRDefault="001C62B4"/>
    <w:sectPr w:rsidR="001C62B4" w:rsidSect="00EC761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75650" w14:textId="77777777" w:rsidR="001A1F73" w:rsidRDefault="001A1F73" w:rsidP="001C62B4">
      <w:pPr>
        <w:spacing w:after="0" w:line="240" w:lineRule="auto"/>
      </w:pPr>
      <w:r>
        <w:separator/>
      </w:r>
    </w:p>
  </w:endnote>
  <w:endnote w:type="continuationSeparator" w:id="0">
    <w:p w14:paraId="1C5F5E87" w14:textId="77777777" w:rsidR="001A1F73" w:rsidRDefault="001A1F73" w:rsidP="001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888A" w14:textId="77777777" w:rsidR="001C62B4" w:rsidRDefault="001C62B4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Federación Aragonesa de Pelota. Avd. José </w:t>
    </w:r>
    <w:proofErr w:type="spellStart"/>
    <w:r>
      <w:rPr>
        <w:rFonts w:asciiTheme="majorHAnsi" w:hAnsiTheme="majorHAnsi"/>
      </w:rPr>
      <w:t>Atarés</w:t>
    </w:r>
    <w:proofErr w:type="spellEnd"/>
    <w:r>
      <w:rPr>
        <w:rFonts w:asciiTheme="majorHAnsi" w:hAnsiTheme="majorHAnsi"/>
      </w:rPr>
      <w:t xml:space="preserve"> 101 Casa de Federaciones Despacho 4. 50.018 Zaragoza.      </w:t>
    </w:r>
    <w:hyperlink r:id="rId1" w:history="1">
      <w:r w:rsidRPr="004A58DB">
        <w:rPr>
          <w:rStyle w:val="Hipervnculo"/>
          <w:rFonts w:asciiTheme="majorHAnsi" w:hAnsiTheme="majorHAnsi"/>
        </w:rPr>
        <w:t>presidente@faragpelota.com</w:t>
      </w:r>
    </w:hyperlink>
    <w:r>
      <w:rPr>
        <w:rFonts w:asciiTheme="majorHAnsi" w:hAnsiTheme="majorHAnsi"/>
      </w:rPr>
      <w:tab/>
      <w:t xml:space="preserve"> </w:t>
    </w:r>
    <w:hyperlink r:id="rId2" w:history="1">
      <w:r w:rsidRPr="004A58DB">
        <w:rPr>
          <w:rStyle w:val="Hipervnculo"/>
          <w:rFonts w:asciiTheme="majorHAnsi" w:hAnsiTheme="majorHAnsi"/>
        </w:rPr>
        <w:t>secretaria@faragpelota.com</w:t>
      </w:r>
    </w:hyperlink>
    <w:r>
      <w:rPr>
        <w:rFonts w:asciiTheme="majorHAnsi" w:hAnsiTheme="majorHAnsi"/>
      </w:rPr>
      <w:t xml:space="preserve">  </w:t>
    </w:r>
  </w:p>
  <w:p w14:paraId="53DFE2DC" w14:textId="77777777" w:rsidR="001C62B4" w:rsidRDefault="001C62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2C95" w14:textId="77777777" w:rsidR="001A1F73" w:rsidRDefault="001A1F73" w:rsidP="001C62B4">
      <w:pPr>
        <w:spacing w:after="0" w:line="240" w:lineRule="auto"/>
      </w:pPr>
      <w:r>
        <w:separator/>
      </w:r>
    </w:p>
  </w:footnote>
  <w:footnote w:type="continuationSeparator" w:id="0">
    <w:p w14:paraId="20BC19BA" w14:textId="77777777" w:rsidR="001A1F73" w:rsidRDefault="001A1F73" w:rsidP="001C6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B4"/>
    <w:rsid w:val="001A1F73"/>
    <w:rsid w:val="001C62B4"/>
    <w:rsid w:val="004962E6"/>
    <w:rsid w:val="005A11B1"/>
    <w:rsid w:val="0073099E"/>
    <w:rsid w:val="00972A62"/>
    <w:rsid w:val="00A97B20"/>
    <w:rsid w:val="00AD3223"/>
    <w:rsid w:val="00AD42B0"/>
    <w:rsid w:val="00EC761E"/>
    <w:rsid w:val="00F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E68"/>
  <w15:docId w15:val="{6EBCF1A9-F47E-4D75-A323-C46EA4F0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C6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62B4"/>
  </w:style>
  <w:style w:type="paragraph" w:styleId="Piedepgina">
    <w:name w:val="footer"/>
    <w:basedOn w:val="Normal"/>
    <w:link w:val="PiedepginaCar"/>
    <w:uiPriority w:val="99"/>
    <w:unhideWhenUsed/>
    <w:rsid w:val="001C6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B4"/>
  </w:style>
  <w:style w:type="character" w:styleId="Hipervnculo">
    <w:name w:val="Hyperlink"/>
    <w:basedOn w:val="Fuentedeprrafopredeter"/>
    <w:uiPriority w:val="99"/>
    <w:unhideWhenUsed/>
    <w:rsid w:val="001C6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faragpelota.com" TargetMode="External"/><Relationship Id="rId1" Type="http://schemas.openxmlformats.org/officeDocument/2006/relationships/hyperlink" Target="mailto:presidente@farag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E6D8-475E-4316-9F35-AC41610D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CAL05201</dc:creator>
  <cp:lastModifiedBy>Naroa</cp:lastModifiedBy>
  <cp:revision>5</cp:revision>
  <cp:lastPrinted>2017-09-06T13:42:00Z</cp:lastPrinted>
  <dcterms:created xsi:type="dcterms:W3CDTF">2017-09-06T13:53:00Z</dcterms:created>
  <dcterms:modified xsi:type="dcterms:W3CDTF">2020-08-24T18:25:00Z</dcterms:modified>
</cp:coreProperties>
</file>